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E761E2" w:rsidRDefault="00E761E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617" w:rsidRDefault="00163132" w:rsidP="00260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260538" w:rsidRDefault="00260538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06B8" w:rsidRPr="00502440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2440">
        <w:rPr>
          <w:rFonts w:ascii="Times New Roman" w:hAnsi="Times New Roman" w:cs="Times New Roman"/>
          <w:b/>
        </w:rPr>
        <w:t xml:space="preserve">Datë </w:t>
      </w:r>
      <w:r w:rsidR="009F2A1C">
        <w:rPr>
          <w:rFonts w:ascii="Times New Roman" w:hAnsi="Times New Roman" w:cs="Times New Roman"/>
          <w:b/>
        </w:rPr>
        <w:t>20</w:t>
      </w:r>
      <w:r w:rsidR="009F165D" w:rsidRPr="00502440">
        <w:rPr>
          <w:rFonts w:ascii="Times New Roman" w:hAnsi="Times New Roman" w:cs="Times New Roman"/>
          <w:b/>
        </w:rPr>
        <w:t>.</w:t>
      </w:r>
      <w:r w:rsidR="007E25BA" w:rsidRPr="00502440">
        <w:rPr>
          <w:rFonts w:ascii="Times New Roman" w:hAnsi="Times New Roman" w:cs="Times New Roman"/>
          <w:b/>
        </w:rPr>
        <w:t>10</w:t>
      </w:r>
      <w:r w:rsidR="002B0982" w:rsidRPr="00502440">
        <w:rPr>
          <w:rFonts w:ascii="Times New Roman" w:hAnsi="Times New Roman" w:cs="Times New Roman"/>
          <w:b/>
        </w:rPr>
        <w:t>.2020</w:t>
      </w:r>
      <w:r w:rsidRPr="00502440">
        <w:rPr>
          <w:rFonts w:ascii="Times New Roman" w:hAnsi="Times New Roman" w:cs="Times New Roman"/>
        </w:rPr>
        <w:t xml:space="preserve">          </w:t>
      </w:r>
      <w:r w:rsidR="00920B28" w:rsidRPr="00502440">
        <w:rPr>
          <w:rFonts w:ascii="Times New Roman" w:hAnsi="Times New Roman" w:cs="Times New Roman"/>
        </w:rPr>
        <w:t xml:space="preserve">                    </w:t>
      </w:r>
      <w:r w:rsidRPr="00502440">
        <w:rPr>
          <w:rFonts w:ascii="Times New Roman" w:hAnsi="Times New Roman" w:cs="Times New Roman"/>
        </w:rPr>
        <w:t xml:space="preserve">                    </w:t>
      </w:r>
      <w:r w:rsidR="00053941" w:rsidRPr="00502440">
        <w:rPr>
          <w:rFonts w:ascii="Times New Roman" w:hAnsi="Times New Roman" w:cs="Times New Roman"/>
        </w:rPr>
        <w:t xml:space="preserve">          </w:t>
      </w:r>
      <w:r w:rsidR="00BB35C7" w:rsidRPr="00502440">
        <w:rPr>
          <w:rFonts w:ascii="Times New Roman" w:hAnsi="Times New Roman" w:cs="Times New Roman"/>
        </w:rPr>
        <w:t xml:space="preserve">          </w:t>
      </w:r>
      <w:r w:rsidR="002073BA" w:rsidRPr="00502440">
        <w:rPr>
          <w:rFonts w:ascii="Times New Roman" w:hAnsi="Times New Roman" w:cs="Times New Roman"/>
        </w:rPr>
        <w:t xml:space="preserve">         </w:t>
      </w:r>
      <w:r w:rsidR="00BB35C7" w:rsidRPr="00502440">
        <w:rPr>
          <w:rFonts w:ascii="Times New Roman" w:hAnsi="Times New Roman" w:cs="Times New Roman"/>
        </w:rPr>
        <w:t xml:space="preserve">   </w:t>
      </w:r>
      <w:r w:rsidR="00053941" w:rsidRPr="00502440">
        <w:rPr>
          <w:rFonts w:ascii="Times New Roman" w:hAnsi="Times New Roman" w:cs="Times New Roman"/>
        </w:rPr>
        <w:t xml:space="preserve">   </w:t>
      </w:r>
      <w:r w:rsidR="00BB35C7" w:rsidRPr="00502440">
        <w:rPr>
          <w:rFonts w:ascii="Times New Roman" w:hAnsi="Times New Roman" w:cs="Times New Roman"/>
        </w:rPr>
        <w:t xml:space="preserve">  </w:t>
      </w:r>
      <w:r w:rsidRPr="00502440">
        <w:rPr>
          <w:rFonts w:ascii="Times New Roman" w:hAnsi="Times New Roman" w:cs="Times New Roman"/>
        </w:rPr>
        <w:t xml:space="preserve"> </w:t>
      </w:r>
      <w:r w:rsidR="006D6E49" w:rsidRPr="00502440">
        <w:rPr>
          <w:rFonts w:ascii="Times New Roman" w:hAnsi="Times New Roman" w:cs="Times New Roman"/>
        </w:rPr>
        <w:t xml:space="preserve">              </w:t>
      </w:r>
      <w:r w:rsidRPr="00502440">
        <w:rPr>
          <w:rFonts w:ascii="Times New Roman" w:hAnsi="Times New Roman" w:cs="Times New Roman"/>
        </w:rPr>
        <w:t xml:space="preserve"> </w:t>
      </w:r>
      <w:r w:rsidR="00BB35C7" w:rsidRPr="00502440">
        <w:rPr>
          <w:rFonts w:ascii="Times New Roman" w:hAnsi="Times New Roman" w:cs="Times New Roman"/>
        </w:rPr>
        <w:t xml:space="preserve"> </w:t>
      </w:r>
      <w:r w:rsidR="009F165D" w:rsidRPr="00502440">
        <w:rPr>
          <w:rFonts w:ascii="Times New Roman" w:hAnsi="Times New Roman" w:cs="Times New Roman"/>
          <w:b/>
        </w:rPr>
        <w:t>Referenca: AAPS</w:t>
      </w:r>
      <w:r w:rsidR="00520B96" w:rsidRPr="00502440">
        <w:rPr>
          <w:rFonts w:ascii="Times New Roman" w:hAnsi="Times New Roman" w:cs="Times New Roman"/>
          <w:b/>
        </w:rPr>
        <w:t>K</w:t>
      </w:r>
      <w:r w:rsidR="009F165D" w:rsidRPr="00502440">
        <w:rPr>
          <w:rFonts w:ascii="Times New Roman" w:hAnsi="Times New Roman" w:cs="Times New Roman"/>
          <w:b/>
        </w:rPr>
        <w:t xml:space="preserve"> - </w:t>
      </w:r>
      <w:r w:rsidR="001E06D4" w:rsidRPr="00502440">
        <w:rPr>
          <w:rFonts w:ascii="Times New Roman" w:hAnsi="Times New Roman" w:cs="Times New Roman"/>
          <w:b/>
        </w:rPr>
        <w:t>0</w:t>
      </w:r>
      <w:r w:rsidR="002B0982" w:rsidRPr="00502440">
        <w:rPr>
          <w:rFonts w:ascii="Times New Roman" w:hAnsi="Times New Roman" w:cs="Times New Roman"/>
          <w:b/>
        </w:rPr>
        <w:t>0</w:t>
      </w:r>
      <w:r w:rsidR="009F2A1C">
        <w:rPr>
          <w:rFonts w:ascii="Times New Roman" w:hAnsi="Times New Roman" w:cs="Times New Roman"/>
          <w:b/>
        </w:rPr>
        <w:t>7</w:t>
      </w:r>
      <w:r w:rsidRPr="00502440">
        <w:rPr>
          <w:rFonts w:ascii="Times New Roman" w:hAnsi="Times New Roman" w:cs="Times New Roman"/>
          <w:b/>
        </w:rPr>
        <w:t>/20</w:t>
      </w:r>
      <w:r w:rsidR="002B0982" w:rsidRPr="00502440">
        <w:rPr>
          <w:rFonts w:ascii="Times New Roman" w:hAnsi="Times New Roman" w:cs="Times New Roman"/>
          <w:b/>
        </w:rPr>
        <w:t>20</w:t>
      </w:r>
    </w:p>
    <w:p w:rsidR="00260538" w:rsidRPr="00502440" w:rsidRDefault="00260538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0742" w:rsidRPr="00502440" w:rsidRDefault="007A0129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502440">
        <w:rPr>
          <w:rFonts w:ascii="Times New Roman" w:hAnsi="Times New Roman" w:cs="Times New Roman"/>
        </w:rPr>
        <w:t>AAPSK- njofton të gjithë të interesuarit se ofron</w:t>
      </w:r>
      <w:r w:rsidR="005A72B2" w:rsidRPr="00502440">
        <w:rPr>
          <w:rFonts w:ascii="Times New Roman" w:hAnsi="Times New Roman" w:cs="Times New Roman"/>
        </w:rPr>
        <w:t xml:space="preserve"> për shitje mallin si në vijim, sipas </w:t>
      </w:r>
      <w:r w:rsidRPr="00502440">
        <w:rPr>
          <w:rFonts w:ascii="Times New Roman" w:hAnsi="Times New Roman" w:cs="Times New Roman"/>
        </w:rPr>
        <w:t>lëndës së paraqitura më poshtë:</w:t>
      </w: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7A0129" w:rsidRPr="00502440" w:rsidTr="00E057AE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502440" w:rsidRDefault="007A0129" w:rsidP="00780325">
            <w:pPr>
              <w:jc w:val="both"/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502440" w:rsidRDefault="007A0129" w:rsidP="00881A1D">
            <w:pPr>
              <w:pStyle w:val="NoSpacing"/>
              <w:rPr>
                <w:sz w:val="22"/>
                <w:szCs w:val="22"/>
                <w:lang w:val="sq-AL"/>
              </w:rPr>
            </w:pPr>
            <w:r w:rsidRPr="00502440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502440" w:rsidRDefault="007A0129" w:rsidP="00881A1D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502440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502440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502440">
              <w:rPr>
                <w:rFonts w:eastAsiaTheme="minorHAnsi"/>
                <w:sz w:val="22"/>
                <w:szCs w:val="22"/>
              </w:rPr>
              <w:t>Çmimi</w:t>
            </w:r>
          </w:p>
          <w:p w:rsidR="007A0129" w:rsidRPr="00502440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502440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502440" w:rsidRDefault="007A0129" w:rsidP="00881A1D">
            <w:pPr>
              <w:rPr>
                <w:color w:val="000000" w:themeColor="text1"/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502440" w:rsidRDefault="007A0129" w:rsidP="00881A1D">
            <w:pPr>
              <w:rPr>
                <w:color w:val="000000" w:themeColor="text1"/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Çmimi total €</w:t>
            </w:r>
          </w:p>
        </w:tc>
      </w:tr>
      <w:tr w:rsidR="007E25BA" w:rsidRPr="00502440" w:rsidTr="00E057AE">
        <w:trPr>
          <w:trHeight w:val="332"/>
        </w:trPr>
        <w:tc>
          <w:tcPr>
            <w:tcW w:w="473" w:type="dxa"/>
          </w:tcPr>
          <w:p w:rsidR="007E25BA" w:rsidRPr="00502440" w:rsidRDefault="007E25BA" w:rsidP="007E25BA">
            <w:pPr>
              <w:jc w:val="both"/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7E25BA" w:rsidRPr="00502440" w:rsidRDefault="00502440" w:rsidP="008C7424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Audi 80</w:t>
            </w:r>
            <w:r w:rsidR="008C7424">
              <w:rPr>
                <w:sz w:val="22"/>
                <w:szCs w:val="22"/>
              </w:rPr>
              <w:t xml:space="preserve">, viti i prodhimit 1988 benzin </w:t>
            </w:r>
            <w:r w:rsidR="00B301EC">
              <w:rPr>
                <w:sz w:val="22"/>
                <w:szCs w:val="22"/>
              </w:rPr>
              <w:t>ngjyre e kuqe, me targa vendore</w:t>
            </w:r>
          </w:p>
        </w:tc>
        <w:tc>
          <w:tcPr>
            <w:tcW w:w="1260" w:type="dxa"/>
          </w:tcPr>
          <w:p w:rsidR="007E25BA" w:rsidRPr="00502440" w:rsidRDefault="007E25BA" w:rsidP="007E25BA">
            <w:pPr>
              <w:rPr>
                <w:sz w:val="22"/>
                <w:szCs w:val="22"/>
              </w:rPr>
            </w:pPr>
            <w:r w:rsidRPr="00502440">
              <w:rPr>
                <w:color w:val="000000" w:themeColor="text1"/>
                <w:sz w:val="22"/>
                <w:szCs w:val="22"/>
              </w:rPr>
              <w:t>1 copë</w:t>
            </w:r>
            <w:r w:rsidRPr="00502440">
              <w:rPr>
                <w:sz w:val="22"/>
                <w:szCs w:val="22"/>
              </w:rPr>
              <w:t xml:space="preserve"> </w:t>
            </w:r>
          </w:p>
          <w:p w:rsidR="007E25BA" w:rsidRPr="00502440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25BA" w:rsidRPr="00502440" w:rsidRDefault="00502440" w:rsidP="007E25BA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 xml:space="preserve">250.00 </w:t>
            </w:r>
            <w:r w:rsidR="007E25BA" w:rsidRPr="00502440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7E25BA" w:rsidRPr="00502440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7E25BA" w:rsidRPr="00502440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02440" w:rsidRPr="00502440" w:rsidTr="00E057AE">
        <w:trPr>
          <w:trHeight w:val="557"/>
        </w:trPr>
        <w:tc>
          <w:tcPr>
            <w:tcW w:w="473" w:type="dxa"/>
          </w:tcPr>
          <w:p w:rsidR="00502440" w:rsidRPr="00502440" w:rsidRDefault="00502440" w:rsidP="00502440">
            <w:pPr>
              <w:jc w:val="both"/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Ford Fiesta</w:t>
            </w:r>
            <w:r w:rsidR="0074767F">
              <w:rPr>
                <w:sz w:val="22"/>
                <w:szCs w:val="22"/>
              </w:rPr>
              <w:t>,</w:t>
            </w:r>
            <w:r w:rsidR="006434EF">
              <w:t xml:space="preserve"> </w:t>
            </w:r>
            <w:r w:rsidR="006434EF">
              <w:rPr>
                <w:sz w:val="22"/>
                <w:szCs w:val="22"/>
              </w:rPr>
              <w:t>viti i prodhimit 1986</w:t>
            </w:r>
            <w:r w:rsidR="006434EF" w:rsidRPr="006434EF">
              <w:rPr>
                <w:sz w:val="22"/>
                <w:szCs w:val="22"/>
              </w:rPr>
              <w:t xml:space="preserve"> </w:t>
            </w:r>
            <w:r w:rsidR="0074767F">
              <w:rPr>
                <w:sz w:val="22"/>
                <w:szCs w:val="22"/>
              </w:rPr>
              <w:t xml:space="preserve"> ngjyre e bardhe</w:t>
            </w:r>
            <w:r w:rsidR="0074767F">
              <w:t xml:space="preserve"> </w:t>
            </w:r>
            <w:r w:rsidR="0074767F" w:rsidRPr="0074767F">
              <w:rPr>
                <w:sz w:val="22"/>
                <w:szCs w:val="22"/>
              </w:rPr>
              <w:t>për skrap</w:t>
            </w:r>
          </w:p>
        </w:tc>
        <w:tc>
          <w:tcPr>
            <w:tcW w:w="126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  <w:r w:rsidRPr="00502440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  <w:r w:rsidRPr="00502440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 xml:space="preserve">136.00 € </w:t>
            </w:r>
          </w:p>
        </w:tc>
        <w:tc>
          <w:tcPr>
            <w:tcW w:w="126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02440" w:rsidRPr="00502440" w:rsidTr="00E057AE">
        <w:trPr>
          <w:trHeight w:val="332"/>
        </w:trPr>
        <w:tc>
          <w:tcPr>
            <w:tcW w:w="473" w:type="dxa"/>
          </w:tcPr>
          <w:p w:rsidR="00502440" w:rsidRPr="00502440" w:rsidRDefault="00502440" w:rsidP="00502440">
            <w:pPr>
              <w:jc w:val="both"/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Motorr</w:t>
            </w:r>
            <w:r w:rsidR="0074767F">
              <w:rPr>
                <w:sz w:val="22"/>
                <w:szCs w:val="22"/>
              </w:rPr>
              <w:t xml:space="preserve"> </w:t>
            </w:r>
            <w:r w:rsidRPr="00502440">
              <w:rPr>
                <w:sz w:val="22"/>
                <w:szCs w:val="22"/>
              </w:rPr>
              <w:t>Sharrë STIHL 025</w:t>
            </w:r>
          </w:p>
        </w:tc>
        <w:tc>
          <w:tcPr>
            <w:tcW w:w="126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  <w:r w:rsidRPr="00502440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</w:tc>
        <w:tc>
          <w:tcPr>
            <w:tcW w:w="13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100.00 €</w:t>
            </w:r>
          </w:p>
        </w:tc>
        <w:tc>
          <w:tcPr>
            <w:tcW w:w="126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25BA" w:rsidRPr="00502440" w:rsidTr="00E057AE">
        <w:trPr>
          <w:trHeight w:val="332"/>
        </w:trPr>
        <w:tc>
          <w:tcPr>
            <w:tcW w:w="473" w:type="dxa"/>
          </w:tcPr>
          <w:p w:rsidR="007E25BA" w:rsidRPr="00502440" w:rsidRDefault="007E25BA" w:rsidP="007E25BA">
            <w:pPr>
              <w:jc w:val="both"/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</w:tcPr>
          <w:p w:rsidR="007E25BA" w:rsidRPr="00502440" w:rsidRDefault="00502440" w:rsidP="004A2687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Fiat 500</w:t>
            </w:r>
            <w:r w:rsidR="006434EF">
              <w:rPr>
                <w:sz w:val="22"/>
                <w:szCs w:val="22"/>
              </w:rPr>
              <w:t>, viti i prodhimit 2007</w:t>
            </w:r>
            <w:r w:rsidR="009C1EB6">
              <w:rPr>
                <w:sz w:val="22"/>
                <w:szCs w:val="22"/>
              </w:rPr>
              <w:t>,</w:t>
            </w:r>
            <w:r w:rsidR="004A2687">
              <w:rPr>
                <w:sz w:val="22"/>
                <w:szCs w:val="22"/>
              </w:rPr>
              <w:t xml:space="preserve"> </w:t>
            </w:r>
            <w:r w:rsidR="006434EF" w:rsidRPr="006434EF">
              <w:rPr>
                <w:sz w:val="22"/>
                <w:szCs w:val="22"/>
              </w:rPr>
              <w:t>ngjyre e bardhe për skrap</w:t>
            </w:r>
          </w:p>
        </w:tc>
        <w:tc>
          <w:tcPr>
            <w:tcW w:w="1260" w:type="dxa"/>
          </w:tcPr>
          <w:p w:rsidR="007E25BA" w:rsidRDefault="007E25BA" w:rsidP="007E25BA">
            <w:pPr>
              <w:rPr>
                <w:color w:val="000000" w:themeColor="text1"/>
                <w:sz w:val="22"/>
                <w:szCs w:val="22"/>
              </w:rPr>
            </w:pPr>
            <w:r w:rsidRPr="00502440">
              <w:rPr>
                <w:color w:val="000000" w:themeColor="text1"/>
                <w:sz w:val="22"/>
                <w:szCs w:val="22"/>
              </w:rPr>
              <w:t>1 copë</w:t>
            </w:r>
          </w:p>
          <w:p w:rsidR="006434EF" w:rsidRPr="00502440" w:rsidRDefault="006434EF" w:rsidP="007E25BA">
            <w:pPr>
              <w:rPr>
                <w:color w:val="000000" w:themeColor="text1"/>
                <w:sz w:val="22"/>
                <w:szCs w:val="22"/>
              </w:rPr>
            </w:pPr>
            <w:r w:rsidRPr="006434EF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7E25BA" w:rsidRPr="00502440" w:rsidRDefault="00502440" w:rsidP="007E25BA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 xml:space="preserve">136.00 </w:t>
            </w:r>
            <w:r w:rsidR="007E25BA" w:rsidRPr="00502440">
              <w:rPr>
                <w:sz w:val="22"/>
                <w:szCs w:val="22"/>
              </w:rPr>
              <w:t xml:space="preserve">€ </w:t>
            </w:r>
          </w:p>
        </w:tc>
        <w:tc>
          <w:tcPr>
            <w:tcW w:w="1260" w:type="dxa"/>
          </w:tcPr>
          <w:p w:rsidR="007E25BA" w:rsidRPr="00502440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7E25BA" w:rsidRPr="00502440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02440" w:rsidRPr="00502440" w:rsidTr="00E057AE">
        <w:trPr>
          <w:trHeight w:val="332"/>
        </w:trPr>
        <w:tc>
          <w:tcPr>
            <w:tcW w:w="473" w:type="dxa"/>
          </w:tcPr>
          <w:p w:rsidR="00502440" w:rsidRPr="00502440" w:rsidRDefault="00502440" w:rsidP="00502440">
            <w:pPr>
              <w:jc w:val="both"/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Mitsubishi Pajero</w:t>
            </w:r>
            <w:r w:rsidR="000748B4">
              <w:t xml:space="preserve"> </w:t>
            </w:r>
            <w:r w:rsidR="000748B4" w:rsidRPr="000748B4">
              <w:rPr>
                <w:sz w:val="22"/>
                <w:szCs w:val="22"/>
              </w:rPr>
              <w:t>viti i prodhim</w:t>
            </w:r>
            <w:r w:rsidR="00DE2391">
              <w:rPr>
                <w:sz w:val="22"/>
                <w:szCs w:val="22"/>
              </w:rPr>
              <w:t>it 1999</w:t>
            </w:r>
            <w:r w:rsidR="004A2687">
              <w:rPr>
                <w:sz w:val="22"/>
                <w:szCs w:val="22"/>
              </w:rPr>
              <w:t xml:space="preserve">, </w:t>
            </w:r>
            <w:r w:rsidR="000748B4">
              <w:rPr>
                <w:sz w:val="22"/>
                <w:szCs w:val="22"/>
              </w:rPr>
              <w:t>ngjyre e hirit</w:t>
            </w:r>
            <w:r w:rsidR="000748B4" w:rsidRPr="000748B4">
              <w:rPr>
                <w:sz w:val="22"/>
                <w:szCs w:val="22"/>
              </w:rPr>
              <w:t xml:space="preserve"> për skrap</w:t>
            </w:r>
          </w:p>
        </w:tc>
        <w:tc>
          <w:tcPr>
            <w:tcW w:w="1260" w:type="dxa"/>
          </w:tcPr>
          <w:p w:rsidR="00502440" w:rsidRPr="00502440" w:rsidRDefault="009F2A1C" w:rsidP="00502440">
            <w:pPr>
              <w:rPr>
                <w:color w:val="000000" w:themeColor="text1"/>
                <w:sz w:val="22"/>
                <w:szCs w:val="22"/>
              </w:rPr>
            </w:pPr>
            <w:r w:rsidRPr="00502440">
              <w:rPr>
                <w:color w:val="000000" w:themeColor="text1"/>
                <w:sz w:val="22"/>
                <w:szCs w:val="22"/>
              </w:rPr>
              <w:t>1 copë</w:t>
            </w:r>
            <w:r w:rsidR="00DE2391">
              <w:t xml:space="preserve"> </w:t>
            </w:r>
            <w:r w:rsidR="00DE2391" w:rsidRPr="00DE2391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317.90 €</w:t>
            </w:r>
          </w:p>
        </w:tc>
        <w:tc>
          <w:tcPr>
            <w:tcW w:w="126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02440" w:rsidRPr="00502440" w:rsidTr="00E057AE">
        <w:trPr>
          <w:trHeight w:val="332"/>
        </w:trPr>
        <w:tc>
          <w:tcPr>
            <w:tcW w:w="473" w:type="dxa"/>
          </w:tcPr>
          <w:p w:rsidR="00502440" w:rsidRPr="00502440" w:rsidRDefault="00502440" w:rsidP="00502440">
            <w:pPr>
              <w:jc w:val="both"/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Renault Megane</w:t>
            </w:r>
            <w:r w:rsidR="00380FCB">
              <w:rPr>
                <w:sz w:val="22"/>
                <w:szCs w:val="22"/>
              </w:rPr>
              <w:t xml:space="preserve"> Scenic</w:t>
            </w:r>
            <w:r w:rsidR="00E031AE">
              <w:rPr>
                <w:sz w:val="22"/>
                <w:szCs w:val="22"/>
              </w:rPr>
              <w:t>,</w:t>
            </w:r>
            <w:r w:rsidR="00E031AE">
              <w:t xml:space="preserve"> </w:t>
            </w:r>
            <w:r w:rsidR="00E031AE">
              <w:rPr>
                <w:sz w:val="22"/>
                <w:szCs w:val="22"/>
              </w:rPr>
              <w:t>viti i prodhimit 2001</w:t>
            </w:r>
            <w:r w:rsidR="004A2687">
              <w:rPr>
                <w:sz w:val="22"/>
                <w:szCs w:val="22"/>
              </w:rPr>
              <w:t xml:space="preserve">, </w:t>
            </w:r>
            <w:r w:rsidR="00E031AE" w:rsidRPr="00E031AE">
              <w:rPr>
                <w:sz w:val="22"/>
                <w:szCs w:val="22"/>
              </w:rPr>
              <w:t xml:space="preserve">ngjyre e hirit </w:t>
            </w:r>
            <w:r w:rsidR="00E031AE">
              <w:rPr>
                <w:sz w:val="22"/>
                <w:szCs w:val="22"/>
              </w:rPr>
              <w:t>për pjese</w:t>
            </w:r>
          </w:p>
        </w:tc>
        <w:tc>
          <w:tcPr>
            <w:tcW w:w="126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  <w:r w:rsidRPr="00502440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502440" w:rsidRPr="00502440" w:rsidRDefault="00E031AE" w:rsidP="005024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për pjese</w:t>
            </w:r>
          </w:p>
        </w:tc>
        <w:tc>
          <w:tcPr>
            <w:tcW w:w="13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500.00 €</w:t>
            </w:r>
          </w:p>
        </w:tc>
        <w:tc>
          <w:tcPr>
            <w:tcW w:w="126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02440" w:rsidRPr="00502440" w:rsidTr="00E057AE">
        <w:trPr>
          <w:trHeight w:val="332"/>
        </w:trPr>
        <w:tc>
          <w:tcPr>
            <w:tcW w:w="473" w:type="dxa"/>
          </w:tcPr>
          <w:p w:rsidR="00502440" w:rsidRPr="00502440" w:rsidRDefault="00502440" w:rsidP="00502440">
            <w:pPr>
              <w:jc w:val="both"/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VW Golf II</w:t>
            </w:r>
            <w:r w:rsidR="00A162AA">
              <w:t xml:space="preserve"> </w:t>
            </w:r>
            <w:r w:rsidR="004A2687">
              <w:rPr>
                <w:sz w:val="22"/>
                <w:szCs w:val="22"/>
              </w:rPr>
              <w:t xml:space="preserve">viti i prodhimit 1988, </w:t>
            </w:r>
            <w:r w:rsidR="00A162AA">
              <w:rPr>
                <w:sz w:val="22"/>
                <w:szCs w:val="22"/>
              </w:rPr>
              <w:t>ngjyre e kalter</w:t>
            </w:r>
            <w:r w:rsidR="00A162AA" w:rsidRPr="00A162AA">
              <w:rPr>
                <w:sz w:val="22"/>
                <w:szCs w:val="22"/>
              </w:rPr>
              <w:t xml:space="preserve"> për skrap</w:t>
            </w:r>
          </w:p>
        </w:tc>
        <w:tc>
          <w:tcPr>
            <w:tcW w:w="126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  <w:r w:rsidRPr="00502440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  <w:r w:rsidRPr="00502440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149.26 €</w:t>
            </w:r>
          </w:p>
        </w:tc>
        <w:tc>
          <w:tcPr>
            <w:tcW w:w="126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02440" w:rsidRPr="00502440" w:rsidTr="00E057AE">
        <w:trPr>
          <w:trHeight w:val="332"/>
        </w:trPr>
        <w:tc>
          <w:tcPr>
            <w:tcW w:w="473" w:type="dxa"/>
          </w:tcPr>
          <w:p w:rsidR="00502440" w:rsidRPr="00502440" w:rsidRDefault="00D536AC" w:rsidP="005024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Peshore Digjitale</w:t>
            </w:r>
            <w:r w:rsidR="00A162AA">
              <w:rPr>
                <w:sz w:val="22"/>
                <w:szCs w:val="22"/>
              </w:rPr>
              <w:t xml:space="preserve"> Tanita</w:t>
            </w:r>
            <w:r w:rsidR="00761A54">
              <w:rPr>
                <w:sz w:val="22"/>
                <w:szCs w:val="22"/>
              </w:rPr>
              <w:t>-Rishpallje</w:t>
            </w:r>
          </w:p>
        </w:tc>
        <w:tc>
          <w:tcPr>
            <w:tcW w:w="1260" w:type="dxa"/>
          </w:tcPr>
          <w:p w:rsidR="00502440" w:rsidRPr="00502440" w:rsidRDefault="00D536AC" w:rsidP="00502440">
            <w:pPr>
              <w:rPr>
                <w:color w:val="000000" w:themeColor="text1"/>
                <w:sz w:val="22"/>
                <w:szCs w:val="22"/>
              </w:rPr>
            </w:pPr>
            <w:r w:rsidRPr="00D536AC">
              <w:rPr>
                <w:color w:val="000000" w:themeColor="text1"/>
                <w:sz w:val="22"/>
                <w:szCs w:val="22"/>
              </w:rPr>
              <w:t>1 copë</w:t>
            </w:r>
          </w:p>
        </w:tc>
        <w:tc>
          <w:tcPr>
            <w:tcW w:w="13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3.75 €</w:t>
            </w:r>
          </w:p>
        </w:tc>
        <w:tc>
          <w:tcPr>
            <w:tcW w:w="126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02440" w:rsidRPr="00502440" w:rsidTr="00E057AE">
        <w:trPr>
          <w:trHeight w:val="332"/>
        </w:trPr>
        <w:tc>
          <w:tcPr>
            <w:tcW w:w="473" w:type="dxa"/>
          </w:tcPr>
          <w:p w:rsidR="00502440" w:rsidRPr="00502440" w:rsidRDefault="00502440" w:rsidP="00502440">
            <w:pPr>
              <w:jc w:val="both"/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9</w:t>
            </w:r>
          </w:p>
        </w:tc>
        <w:tc>
          <w:tcPr>
            <w:tcW w:w="40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 xml:space="preserve">Kamera forme poqave </w:t>
            </w:r>
          </w:p>
        </w:tc>
        <w:tc>
          <w:tcPr>
            <w:tcW w:w="1260" w:type="dxa"/>
          </w:tcPr>
          <w:p w:rsidR="00502440" w:rsidRPr="00502440" w:rsidRDefault="00A162AA" w:rsidP="005024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D536AC" w:rsidRPr="00D536AC">
              <w:rPr>
                <w:color w:val="000000" w:themeColor="text1"/>
                <w:sz w:val="22"/>
                <w:szCs w:val="22"/>
              </w:rPr>
              <w:t xml:space="preserve"> copë</w:t>
            </w:r>
          </w:p>
        </w:tc>
        <w:tc>
          <w:tcPr>
            <w:tcW w:w="1350" w:type="dxa"/>
          </w:tcPr>
          <w:p w:rsidR="00502440" w:rsidRPr="00502440" w:rsidRDefault="00502440" w:rsidP="00502440">
            <w:pPr>
              <w:rPr>
                <w:sz w:val="22"/>
                <w:szCs w:val="22"/>
              </w:rPr>
            </w:pPr>
            <w:r w:rsidRPr="00502440">
              <w:rPr>
                <w:sz w:val="22"/>
                <w:szCs w:val="22"/>
              </w:rPr>
              <w:t>30.00 €</w:t>
            </w:r>
          </w:p>
        </w:tc>
        <w:tc>
          <w:tcPr>
            <w:tcW w:w="126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2440" w:rsidRPr="00502440" w:rsidRDefault="00502440" w:rsidP="0050244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02440" w:rsidRPr="00502440" w:rsidRDefault="00502440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50244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502440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9F2A1C">
        <w:rPr>
          <w:rFonts w:ascii="Times New Roman" w:hAnsi="Times New Roman" w:cs="Times New Roman"/>
        </w:rPr>
        <w:t>27</w:t>
      </w:r>
      <w:r w:rsidR="009F165D" w:rsidRPr="00502440">
        <w:rPr>
          <w:rFonts w:ascii="Times New Roman" w:hAnsi="Times New Roman" w:cs="Times New Roman"/>
        </w:rPr>
        <w:t>.</w:t>
      </w:r>
      <w:r w:rsidR="007E25BA" w:rsidRPr="00502440">
        <w:rPr>
          <w:rFonts w:ascii="Times New Roman" w:hAnsi="Times New Roman" w:cs="Times New Roman"/>
        </w:rPr>
        <w:t>10</w:t>
      </w:r>
      <w:r w:rsidR="002B0982" w:rsidRPr="00502440">
        <w:rPr>
          <w:rFonts w:ascii="Times New Roman" w:hAnsi="Times New Roman" w:cs="Times New Roman"/>
        </w:rPr>
        <w:t>.2020</w:t>
      </w:r>
      <w:r w:rsidR="009F165D" w:rsidRPr="00502440">
        <w:rPr>
          <w:rFonts w:ascii="Times New Roman" w:hAnsi="Times New Roman" w:cs="Times New Roman"/>
        </w:rPr>
        <w:t xml:space="preserve"> në ora </w:t>
      </w:r>
      <w:r w:rsidR="004D54C2" w:rsidRPr="00502440">
        <w:rPr>
          <w:rFonts w:ascii="Times New Roman" w:hAnsi="Times New Roman" w:cs="Times New Roman"/>
        </w:rPr>
        <w:t>11</w:t>
      </w:r>
      <w:r w:rsidRPr="00502440">
        <w:rPr>
          <w:rFonts w:ascii="Times New Roman" w:hAnsi="Times New Roman" w:cs="Times New Roman"/>
        </w:rPr>
        <w:t>:00h, në lokalet</w:t>
      </w:r>
      <w:r w:rsidR="004D54C2" w:rsidRPr="00502440">
        <w:rPr>
          <w:rFonts w:ascii="Times New Roman" w:hAnsi="Times New Roman" w:cs="Times New Roman"/>
        </w:rPr>
        <w:t xml:space="preserve"> e AAPSK-së, </w:t>
      </w:r>
      <w:r w:rsidR="007964D0" w:rsidRPr="00502440">
        <w:rPr>
          <w:rFonts w:ascii="Times New Roman" w:hAnsi="Times New Roman" w:cs="Times New Roman"/>
        </w:rPr>
        <w:t>në adresën:</w:t>
      </w:r>
      <w:r w:rsidR="004D54C2" w:rsidRPr="00502440">
        <w:rPr>
          <w:rFonts w:ascii="Times New Roman" w:hAnsi="Times New Roman" w:cs="Times New Roman"/>
        </w:rPr>
        <w:t xml:space="preserve"> Depo</w:t>
      </w:r>
      <w:r w:rsidR="007964D0" w:rsidRPr="00502440">
        <w:rPr>
          <w:rFonts w:ascii="Times New Roman" w:hAnsi="Times New Roman" w:cs="Times New Roman"/>
        </w:rPr>
        <w:t xml:space="preserve"> e Agjencisë</w:t>
      </w:r>
      <w:r w:rsidR="004D54C2" w:rsidRPr="00502440">
        <w:rPr>
          <w:rFonts w:ascii="Times New Roman" w:hAnsi="Times New Roman" w:cs="Times New Roman"/>
        </w:rPr>
        <w:t xml:space="preserve"> Rr. Bajram Bahtiri (ish Kazerma e FSK-se) fshati</w:t>
      </w:r>
      <w:r w:rsidR="007964D0" w:rsidRPr="00502440">
        <w:rPr>
          <w:rFonts w:ascii="Times New Roman" w:hAnsi="Times New Roman" w:cs="Times New Roman"/>
        </w:rPr>
        <w:t xml:space="preserve"> Llukar KK Prishtinë</w:t>
      </w:r>
      <w:r w:rsidRPr="00502440">
        <w:rPr>
          <w:rFonts w:ascii="Times New Roman" w:hAnsi="Times New Roman" w:cs="Times New Roman"/>
        </w:rPr>
        <w:t xml:space="preserve">. Të interesuarit mallin mund ta shikojnë me datë: </w:t>
      </w:r>
      <w:r w:rsidR="00CF65F1">
        <w:rPr>
          <w:rFonts w:ascii="Times New Roman" w:hAnsi="Times New Roman" w:cs="Times New Roman"/>
        </w:rPr>
        <w:t>27</w:t>
      </w:r>
      <w:r w:rsidR="00EC176F" w:rsidRPr="00502440">
        <w:rPr>
          <w:rFonts w:ascii="Times New Roman" w:hAnsi="Times New Roman" w:cs="Times New Roman"/>
        </w:rPr>
        <w:t>.</w:t>
      </w:r>
      <w:r w:rsidR="007E25BA" w:rsidRPr="00502440">
        <w:rPr>
          <w:rFonts w:ascii="Times New Roman" w:hAnsi="Times New Roman" w:cs="Times New Roman"/>
        </w:rPr>
        <w:t>10</w:t>
      </w:r>
      <w:r w:rsidR="002B0982" w:rsidRPr="00502440">
        <w:rPr>
          <w:rFonts w:ascii="Times New Roman" w:hAnsi="Times New Roman" w:cs="Times New Roman"/>
        </w:rPr>
        <w:t>.2020</w:t>
      </w:r>
      <w:r w:rsidRPr="00502440">
        <w:rPr>
          <w:rFonts w:ascii="Times New Roman" w:hAnsi="Times New Roman" w:cs="Times New Roman"/>
          <w:b/>
          <w:bCs/>
        </w:rPr>
        <w:t>,</w:t>
      </w:r>
      <w:r w:rsidR="00D72F61" w:rsidRPr="00502440">
        <w:rPr>
          <w:rFonts w:ascii="Times New Roman" w:hAnsi="Times New Roman" w:cs="Times New Roman"/>
          <w:b/>
          <w:bCs/>
        </w:rPr>
        <w:t xml:space="preserve"> </w:t>
      </w:r>
      <w:r w:rsidRPr="00502440">
        <w:rPr>
          <w:rFonts w:ascii="Times New Roman" w:hAnsi="Times New Roman" w:cs="Times New Roman"/>
        </w:rPr>
        <w:t xml:space="preserve">prej orës </w:t>
      </w:r>
      <w:r w:rsidR="007743E5" w:rsidRPr="00502440">
        <w:rPr>
          <w:rFonts w:ascii="Times New Roman" w:hAnsi="Times New Roman" w:cs="Times New Roman"/>
        </w:rPr>
        <w:t>10</w:t>
      </w:r>
      <w:r w:rsidR="003235D2" w:rsidRPr="00502440">
        <w:rPr>
          <w:rFonts w:ascii="Times New Roman" w:hAnsi="Times New Roman" w:cs="Times New Roman"/>
        </w:rPr>
        <w:t>:00-1</w:t>
      </w:r>
      <w:r w:rsidR="007743E5" w:rsidRPr="00502440">
        <w:rPr>
          <w:rFonts w:ascii="Times New Roman" w:hAnsi="Times New Roman" w:cs="Times New Roman"/>
        </w:rPr>
        <w:t>1</w:t>
      </w:r>
      <w:r w:rsidRPr="00502440">
        <w:rPr>
          <w:rFonts w:ascii="Times New Roman" w:hAnsi="Times New Roman" w:cs="Times New Roman"/>
        </w:rPr>
        <w:t>:00 në Depon e Agjencisë në fshatin Llukar KK Prishtinë.</w:t>
      </w:r>
      <w:bookmarkStart w:id="1" w:name="_GoBack"/>
      <w:bookmarkEnd w:id="1"/>
    </w:p>
    <w:p w:rsidR="00477808" w:rsidRPr="0050244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502440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502440">
        <w:rPr>
          <w:rFonts w:ascii="Times New Roman" w:hAnsi="Times New Roman" w:cs="Times New Roman"/>
        </w:rPr>
        <w:t xml:space="preserve">pjen e letërnjoftimit personal. </w:t>
      </w:r>
      <w:r w:rsidRPr="00502440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502440">
        <w:rPr>
          <w:rFonts w:ascii="Times New Roman" w:hAnsi="Times New Roman" w:cs="Times New Roman"/>
        </w:rPr>
        <w:t>në zyrën nr 1012, prej orës 08:0</w:t>
      </w:r>
      <w:r w:rsidRPr="00502440">
        <w:rPr>
          <w:rFonts w:ascii="Times New Roman" w:hAnsi="Times New Roman" w:cs="Times New Roman"/>
        </w:rPr>
        <w:t>0-16:00, ose mund të shkarkohen në web faqen e AAPSK-se,në:</w:t>
      </w:r>
      <w:r w:rsidR="0032775E" w:rsidRPr="00502440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502440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502440">
        <w:rPr>
          <w:rFonts w:ascii="Times New Roman" w:hAnsi="Times New Roman" w:cs="Times New Roman"/>
          <w:color w:val="1F497D"/>
        </w:rPr>
        <w:t xml:space="preserve"> </w:t>
      </w:r>
      <w:r w:rsidRPr="00502440">
        <w:rPr>
          <w:rFonts w:ascii="Times New Roman" w:hAnsi="Times New Roman" w:cs="Times New Roman"/>
        </w:rPr>
        <w:t xml:space="preserve">Në zarf të shkruhet për: AAPSK, Divizioni i Shitjes; </w:t>
      </w:r>
      <w:r w:rsidR="004D54C2" w:rsidRPr="00502440">
        <w:rPr>
          <w:rFonts w:ascii="Times New Roman" w:hAnsi="Times New Roman" w:cs="Times New Roman"/>
        </w:rPr>
        <w:t>oferta mos të hapet para orës 11</w:t>
      </w:r>
      <w:r w:rsidRPr="00502440">
        <w:rPr>
          <w:rFonts w:ascii="Times New Roman" w:hAnsi="Times New Roman" w:cs="Times New Roman"/>
        </w:rPr>
        <w:t>:00.</w:t>
      </w:r>
    </w:p>
    <w:p w:rsidR="00D9737B" w:rsidRPr="0050244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502440">
        <w:rPr>
          <w:rFonts w:ascii="Times New Roman" w:hAnsi="Times New Roman" w:cs="Times New Roman"/>
        </w:rPr>
        <w:t>Adresa:</w:t>
      </w:r>
      <w:r w:rsidRPr="00502440">
        <w:rPr>
          <w:rFonts w:ascii="Times New Roman" w:hAnsi="Times New Roman" w:cs="Times New Roman"/>
          <w:color w:val="0070C0"/>
        </w:rPr>
        <w:t xml:space="preserve"> </w:t>
      </w:r>
      <w:r w:rsidRPr="00502440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502440">
        <w:rPr>
          <w:rFonts w:ascii="Times New Roman" w:hAnsi="Times New Roman" w:cs="Times New Roman"/>
        </w:rPr>
        <w:t>dhe</w:t>
      </w:r>
      <w:r w:rsidR="00985818" w:rsidRPr="00502440">
        <w:rPr>
          <w:rFonts w:ascii="Times New Roman" w:hAnsi="Times New Roman" w:cs="Times New Roman"/>
        </w:rPr>
        <w:t xml:space="preserve"> të</w:t>
      </w:r>
      <w:r w:rsidRPr="00502440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7964D0" w:rsidRPr="00502440">
        <w:rPr>
          <w:rFonts w:ascii="Times New Roman" w:hAnsi="Times New Roman" w:cs="Times New Roman"/>
        </w:rPr>
        <w:t> </w:t>
      </w:r>
      <w:r w:rsidRPr="00502440">
        <w:rPr>
          <w:rFonts w:ascii="Times New Roman" w:hAnsi="Times New Roman" w:cs="Times New Roman"/>
        </w:rPr>
        <w:t>0</w:t>
      </w:r>
      <w:r w:rsidR="00D12FD2" w:rsidRPr="00502440">
        <w:rPr>
          <w:rFonts w:ascii="Times New Roman" w:hAnsi="Times New Roman" w:cs="Times New Roman"/>
        </w:rPr>
        <w:t>51</w:t>
      </w:r>
      <w:r w:rsidRPr="00502440">
        <w:rPr>
          <w:rFonts w:ascii="Times New Roman" w:hAnsi="Times New Roman" w:cs="Times New Roman"/>
        </w:rPr>
        <w:t>.</w:t>
      </w:r>
    </w:p>
    <w:p w:rsidR="001F5710" w:rsidRPr="00502440" w:rsidRDefault="001F5710" w:rsidP="009F165D">
      <w:pPr>
        <w:spacing w:after="0"/>
        <w:jc w:val="both"/>
        <w:rPr>
          <w:rFonts w:ascii="Times New Roman" w:hAnsi="Times New Roman" w:cs="Times New Roman"/>
        </w:rPr>
      </w:pPr>
    </w:p>
    <w:p w:rsidR="009B00BD" w:rsidRPr="00502440" w:rsidRDefault="007964D0" w:rsidP="009F165D">
      <w:pPr>
        <w:spacing w:after="0"/>
        <w:jc w:val="both"/>
        <w:rPr>
          <w:rFonts w:ascii="Times New Roman" w:hAnsi="Times New Roman" w:cs="Times New Roman"/>
        </w:rPr>
      </w:pPr>
      <w:r w:rsidRPr="00502440">
        <w:rPr>
          <w:rFonts w:ascii="Times New Roman" w:hAnsi="Times New Roman" w:cs="Times New Roman"/>
        </w:rPr>
        <w:t>PËR SIGURINË E JUAJ</w:t>
      </w:r>
      <w:r w:rsidR="00613CDE" w:rsidRPr="00502440">
        <w:rPr>
          <w:rFonts w:ascii="Times New Roman" w:hAnsi="Times New Roman" w:cs="Times New Roman"/>
        </w:rPr>
        <w:t xml:space="preserve"> DHE PUNONJËSVE TANË</w:t>
      </w:r>
      <w:r w:rsidRPr="00502440">
        <w:rPr>
          <w:rFonts w:ascii="Times New Roman" w:hAnsi="Times New Roman" w:cs="Times New Roman"/>
        </w:rPr>
        <w:t>, JU LUSIM QË GJATË PJESËMARRJES NË ANKAND TË MBANI MASKËN KUNDËR COVID19!</w:t>
      </w:r>
    </w:p>
    <w:sectPr w:rsidR="009B00BD" w:rsidRPr="00502440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E4" w:rsidRDefault="00F827E4" w:rsidP="009B348D">
      <w:pPr>
        <w:spacing w:after="0" w:line="240" w:lineRule="auto"/>
      </w:pPr>
      <w:r>
        <w:separator/>
      </w:r>
    </w:p>
  </w:endnote>
  <w:endnote w:type="continuationSeparator" w:id="0">
    <w:p w:rsidR="00F827E4" w:rsidRDefault="00F827E4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E4" w:rsidRDefault="00F827E4" w:rsidP="009B348D">
      <w:pPr>
        <w:spacing w:after="0" w:line="240" w:lineRule="auto"/>
      </w:pPr>
      <w:r>
        <w:separator/>
      </w:r>
    </w:p>
  </w:footnote>
  <w:footnote w:type="continuationSeparator" w:id="0">
    <w:p w:rsidR="00F827E4" w:rsidRDefault="00F827E4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5013"/>
    <w:rsid w:val="00047567"/>
    <w:rsid w:val="00050DBD"/>
    <w:rsid w:val="00053941"/>
    <w:rsid w:val="00063EBF"/>
    <w:rsid w:val="00065E1E"/>
    <w:rsid w:val="00070727"/>
    <w:rsid w:val="00073881"/>
    <w:rsid w:val="000748B4"/>
    <w:rsid w:val="000753C9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6E97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2A17"/>
    <w:rsid w:val="0015525A"/>
    <w:rsid w:val="00155742"/>
    <w:rsid w:val="00160B3C"/>
    <w:rsid w:val="00160F58"/>
    <w:rsid w:val="00163132"/>
    <w:rsid w:val="001711D0"/>
    <w:rsid w:val="00175343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6D4"/>
    <w:rsid w:val="001E0885"/>
    <w:rsid w:val="001F03CC"/>
    <w:rsid w:val="001F4C6F"/>
    <w:rsid w:val="001F5710"/>
    <w:rsid w:val="00206353"/>
    <w:rsid w:val="002073BA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0538"/>
    <w:rsid w:val="002628E7"/>
    <w:rsid w:val="0026327E"/>
    <w:rsid w:val="00263928"/>
    <w:rsid w:val="0026421D"/>
    <w:rsid w:val="002657A4"/>
    <w:rsid w:val="00271BF8"/>
    <w:rsid w:val="00273201"/>
    <w:rsid w:val="00276EDE"/>
    <w:rsid w:val="00282626"/>
    <w:rsid w:val="00282D53"/>
    <w:rsid w:val="00283CD8"/>
    <w:rsid w:val="002852B6"/>
    <w:rsid w:val="0029128E"/>
    <w:rsid w:val="00291A26"/>
    <w:rsid w:val="0029483A"/>
    <w:rsid w:val="00294F2D"/>
    <w:rsid w:val="002A0616"/>
    <w:rsid w:val="002A0A0C"/>
    <w:rsid w:val="002A2992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88E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47C0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17A5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6F26"/>
    <w:rsid w:val="004C760A"/>
    <w:rsid w:val="004D07B1"/>
    <w:rsid w:val="004D35E8"/>
    <w:rsid w:val="004D54C2"/>
    <w:rsid w:val="004E09E1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BE9"/>
    <w:rsid w:val="00537587"/>
    <w:rsid w:val="0054716B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3522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5F7"/>
    <w:rsid w:val="00643488"/>
    <w:rsid w:val="006434EF"/>
    <w:rsid w:val="00644CCE"/>
    <w:rsid w:val="0064615A"/>
    <w:rsid w:val="00650830"/>
    <w:rsid w:val="00654491"/>
    <w:rsid w:val="006622E4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78C2"/>
    <w:rsid w:val="006C0D34"/>
    <w:rsid w:val="006C2957"/>
    <w:rsid w:val="006C41DD"/>
    <w:rsid w:val="006C6C25"/>
    <w:rsid w:val="006C6F55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172F"/>
    <w:rsid w:val="00723B2F"/>
    <w:rsid w:val="00733455"/>
    <w:rsid w:val="007356F8"/>
    <w:rsid w:val="00741C30"/>
    <w:rsid w:val="0074767F"/>
    <w:rsid w:val="00755909"/>
    <w:rsid w:val="007562F0"/>
    <w:rsid w:val="00756573"/>
    <w:rsid w:val="007571B5"/>
    <w:rsid w:val="00761A54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64D0"/>
    <w:rsid w:val="007969EE"/>
    <w:rsid w:val="007971F2"/>
    <w:rsid w:val="0079755B"/>
    <w:rsid w:val="007A0129"/>
    <w:rsid w:val="007A0552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3FDD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45BED"/>
    <w:rsid w:val="00862FEC"/>
    <w:rsid w:val="0086345A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C7424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547"/>
    <w:rsid w:val="00906EDE"/>
    <w:rsid w:val="00907C7F"/>
    <w:rsid w:val="00910499"/>
    <w:rsid w:val="009106B8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0743"/>
    <w:rsid w:val="0098291F"/>
    <w:rsid w:val="00985818"/>
    <w:rsid w:val="00986573"/>
    <w:rsid w:val="009870CC"/>
    <w:rsid w:val="009A02FA"/>
    <w:rsid w:val="009A1535"/>
    <w:rsid w:val="009A3BE4"/>
    <w:rsid w:val="009A7041"/>
    <w:rsid w:val="009B00BD"/>
    <w:rsid w:val="009B17B4"/>
    <w:rsid w:val="009B348D"/>
    <w:rsid w:val="009B394E"/>
    <w:rsid w:val="009B48AD"/>
    <w:rsid w:val="009B5E7E"/>
    <w:rsid w:val="009C1EB6"/>
    <w:rsid w:val="009C2AF3"/>
    <w:rsid w:val="009C3F66"/>
    <w:rsid w:val="009C6374"/>
    <w:rsid w:val="009D2C90"/>
    <w:rsid w:val="009E15AD"/>
    <w:rsid w:val="009F165D"/>
    <w:rsid w:val="009F2A1C"/>
    <w:rsid w:val="009F471A"/>
    <w:rsid w:val="00A0026A"/>
    <w:rsid w:val="00A12730"/>
    <w:rsid w:val="00A14181"/>
    <w:rsid w:val="00A162AA"/>
    <w:rsid w:val="00A21786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6465C"/>
    <w:rsid w:val="00A679B5"/>
    <w:rsid w:val="00A7166C"/>
    <w:rsid w:val="00A75B62"/>
    <w:rsid w:val="00A76C76"/>
    <w:rsid w:val="00A77158"/>
    <w:rsid w:val="00A81C59"/>
    <w:rsid w:val="00A81D90"/>
    <w:rsid w:val="00A82BDA"/>
    <w:rsid w:val="00A86DC1"/>
    <w:rsid w:val="00A901B3"/>
    <w:rsid w:val="00A939DC"/>
    <w:rsid w:val="00A93B0A"/>
    <w:rsid w:val="00A96E3C"/>
    <w:rsid w:val="00AA15C2"/>
    <w:rsid w:val="00AA23EE"/>
    <w:rsid w:val="00AA5D2D"/>
    <w:rsid w:val="00AA5ECF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49DB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14AD"/>
    <w:rsid w:val="00B12BB5"/>
    <w:rsid w:val="00B2115C"/>
    <w:rsid w:val="00B22B57"/>
    <w:rsid w:val="00B22E36"/>
    <w:rsid w:val="00B233E0"/>
    <w:rsid w:val="00B23DB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07A9"/>
    <w:rsid w:val="00C1231D"/>
    <w:rsid w:val="00C14A39"/>
    <w:rsid w:val="00C20E80"/>
    <w:rsid w:val="00C22C8E"/>
    <w:rsid w:val="00C34078"/>
    <w:rsid w:val="00C3552C"/>
    <w:rsid w:val="00C35E90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77ED1"/>
    <w:rsid w:val="00C80A83"/>
    <w:rsid w:val="00C80ABC"/>
    <w:rsid w:val="00C82A17"/>
    <w:rsid w:val="00C872C1"/>
    <w:rsid w:val="00C90B9C"/>
    <w:rsid w:val="00C94D8C"/>
    <w:rsid w:val="00CA5A5C"/>
    <w:rsid w:val="00CA761E"/>
    <w:rsid w:val="00CB5D53"/>
    <w:rsid w:val="00CB6111"/>
    <w:rsid w:val="00CB795D"/>
    <w:rsid w:val="00CC3E28"/>
    <w:rsid w:val="00CD15E6"/>
    <w:rsid w:val="00CD64E2"/>
    <w:rsid w:val="00CE1F9D"/>
    <w:rsid w:val="00CE1FDB"/>
    <w:rsid w:val="00CE25A3"/>
    <w:rsid w:val="00CE79DD"/>
    <w:rsid w:val="00CF353D"/>
    <w:rsid w:val="00CF45EC"/>
    <w:rsid w:val="00CF4E7F"/>
    <w:rsid w:val="00CF64D9"/>
    <w:rsid w:val="00CF65F1"/>
    <w:rsid w:val="00CF7781"/>
    <w:rsid w:val="00D0237C"/>
    <w:rsid w:val="00D03584"/>
    <w:rsid w:val="00D12FD2"/>
    <w:rsid w:val="00D208EB"/>
    <w:rsid w:val="00D22337"/>
    <w:rsid w:val="00D22BC9"/>
    <w:rsid w:val="00D23898"/>
    <w:rsid w:val="00D23AA5"/>
    <w:rsid w:val="00D24E8B"/>
    <w:rsid w:val="00D30F4C"/>
    <w:rsid w:val="00D41C34"/>
    <w:rsid w:val="00D420E0"/>
    <w:rsid w:val="00D536AC"/>
    <w:rsid w:val="00D54F06"/>
    <w:rsid w:val="00D57032"/>
    <w:rsid w:val="00D60443"/>
    <w:rsid w:val="00D60B4F"/>
    <w:rsid w:val="00D62CBA"/>
    <w:rsid w:val="00D72F61"/>
    <w:rsid w:val="00D73C63"/>
    <w:rsid w:val="00D85C1D"/>
    <w:rsid w:val="00D86346"/>
    <w:rsid w:val="00D873E7"/>
    <w:rsid w:val="00D9590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2E3"/>
    <w:rsid w:val="00DE2391"/>
    <w:rsid w:val="00DE276D"/>
    <w:rsid w:val="00DE66AF"/>
    <w:rsid w:val="00DE6782"/>
    <w:rsid w:val="00DE69FF"/>
    <w:rsid w:val="00DF34B9"/>
    <w:rsid w:val="00DF75EE"/>
    <w:rsid w:val="00E014E1"/>
    <w:rsid w:val="00E01B0C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644C4"/>
    <w:rsid w:val="00E67587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F50"/>
    <w:rsid w:val="00ED61F4"/>
    <w:rsid w:val="00ED7694"/>
    <w:rsid w:val="00EE4A1C"/>
    <w:rsid w:val="00EE6B6B"/>
    <w:rsid w:val="00EE7DE9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7E4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13D"/>
    <w:rsid w:val="00FC0220"/>
    <w:rsid w:val="00FC69B8"/>
    <w:rsid w:val="00FC7C98"/>
    <w:rsid w:val="00FE3C1E"/>
    <w:rsid w:val="00FF014B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126</cp:revision>
  <cp:lastPrinted>2020-10-20T12:56:00Z</cp:lastPrinted>
  <dcterms:created xsi:type="dcterms:W3CDTF">2019-10-22T09:20:00Z</dcterms:created>
  <dcterms:modified xsi:type="dcterms:W3CDTF">2020-10-22T07:27:00Z</dcterms:modified>
</cp:coreProperties>
</file>